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Default="00F93625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97303" w:rsidRDefault="00197303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</w:p>
    <w:p w:rsidR="00197303" w:rsidRDefault="00197303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</w:p>
    <w:p w:rsidR="00197303" w:rsidRPr="00FF3839" w:rsidRDefault="00197303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604F91">
        <w:trPr>
          <w:trHeight w:val="680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FC41CD" w:rsidTr="00604F91">
        <w:trPr>
          <w:trHeight w:val="340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FC41CD" w:rsidRPr="00FF3839" w:rsidRDefault="00FC41CD" w:rsidP="00C076BE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 xml:space="preserve">Provincia di </w:t>
            </w:r>
            <w:r w:rsidR="00C076BE">
              <w:rPr>
                <w:rFonts w:ascii="Tahoma" w:hAnsi="Tahoma" w:cs="Tahoma"/>
                <w:bCs/>
                <w:iCs/>
                <w:sz w:val="18"/>
                <w:szCs w:val="20"/>
              </w:rPr>
              <w:t>TARANTO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FC41CD" w:rsidRPr="00FC41CD" w:rsidRDefault="00FC41CD" w:rsidP="00604F91">
            <w:pPr>
              <w:ind w:left="-57" w:right="-57"/>
              <w:rPr>
                <w:rFonts w:ascii="Tahoma" w:hAnsi="Tahoma" w:cs="Tahoma"/>
                <w:bCs/>
                <w:sz w:val="22"/>
                <w:szCs w:val="22"/>
              </w:rPr>
            </w:pPr>
            <w:r w:rsidRPr="00FC41CD"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="00773355">
              <w:rPr>
                <w:rFonts w:ascii="Tahoma" w:hAnsi="Tahoma" w:cs="Tahoma"/>
                <w:bCs/>
                <w:sz w:val="16"/>
                <w:szCs w:val="22"/>
              </w:rPr>
              <w:t>Prof.</w:t>
            </w:r>
            <w:r w:rsidR="00604F91">
              <w:rPr>
                <w:rFonts w:ascii="Tahoma" w:hAnsi="Tahoma" w:cs="Tahoma"/>
                <w:bCs/>
                <w:sz w:val="16"/>
                <w:szCs w:val="22"/>
              </w:rPr>
              <w:t xml:space="preserve"> </w:t>
            </w:r>
            <w:r w:rsidR="00155CB4">
              <w:rPr>
                <w:rFonts w:ascii="Tahoma" w:hAnsi="Tahoma" w:cs="Tahoma"/>
                <w:bCs/>
                <w:sz w:val="16"/>
                <w:szCs w:val="22"/>
              </w:rPr>
              <w:t>CARNAZZA VINCENZO</w:t>
            </w:r>
            <w:r w:rsidR="00604F91">
              <w:rPr>
                <w:rFonts w:ascii="Tahoma" w:hAnsi="Tahoma" w:cs="Tahoma"/>
                <w:bCs/>
                <w:sz w:val="16"/>
                <w:szCs w:val="22"/>
              </w:rPr>
              <w:t xml:space="preserve"> </w:t>
            </w:r>
            <w:r w:rsidR="00155CB4">
              <w:rPr>
                <w:rFonts w:ascii="Tahoma" w:hAnsi="Tahoma" w:cs="Tahoma"/>
                <w:bCs/>
                <w:sz w:val="16"/>
                <w:szCs w:val="22"/>
              </w:rPr>
              <w:t>Cell. 349</w:t>
            </w:r>
            <w:r w:rsidR="00604F91">
              <w:rPr>
                <w:rFonts w:ascii="Tahoma" w:hAnsi="Tahoma" w:cs="Tahoma"/>
                <w:bCs/>
                <w:sz w:val="16"/>
                <w:szCs w:val="22"/>
              </w:rPr>
              <w:t>/</w:t>
            </w:r>
            <w:r w:rsidR="00155CB4">
              <w:rPr>
                <w:rFonts w:ascii="Tahoma" w:hAnsi="Tahoma" w:cs="Tahoma"/>
                <w:bCs/>
                <w:sz w:val="16"/>
                <w:szCs w:val="22"/>
              </w:rPr>
              <w:t>1956896</w:t>
            </w:r>
          </w:p>
        </w:tc>
      </w:tr>
      <w:tr w:rsidR="00F93625" w:rsidTr="00604F91">
        <w:trPr>
          <w:trHeight w:val="340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Cadetti</w:t>
            </w:r>
          </w:p>
        </w:tc>
      </w:tr>
      <w:tr w:rsidR="00F93625" w:rsidTr="00604F91">
        <w:trPr>
          <w:trHeight w:val="340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1920" w:type="dxa"/>
            <w:gridSpan w:val="4"/>
            <w:vAlign w:val="center"/>
          </w:tcPr>
          <w:p w:rsidR="00C076BE" w:rsidRPr="00FF3839" w:rsidRDefault="00C076BE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GROTTAGLIE</w:t>
            </w:r>
          </w:p>
        </w:tc>
        <w:tc>
          <w:tcPr>
            <w:tcW w:w="3271" w:type="dxa"/>
            <w:gridSpan w:val="4"/>
            <w:vAlign w:val="center"/>
          </w:tcPr>
          <w:p w:rsidR="00C076BE" w:rsidRPr="00FF3839" w:rsidRDefault="00C076BE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I.C. DON BOSCO </w:t>
            </w:r>
          </w:p>
        </w:tc>
        <w:tc>
          <w:tcPr>
            <w:tcW w:w="1956" w:type="dxa"/>
            <w:gridSpan w:val="5"/>
            <w:vAlign w:val="center"/>
          </w:tcPr>
          <w:p w:rsidR="00C076BE" w:rsidRPr="00FF3839" w:rsidRDefault="00C076BE" w:rsidP="000B7A8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GROTTAGLIE</w:t>
            </w:r>
          </w:p>
        </w:tc>
        <w:tc>
          <w:tcPr>
            <w:tcW w:w="3347" w:type="dxa"/>
            <w:gridSpan w:val="7"/>
            <w:vAlign w:val="center"/>
          </w:tcPr>
          <w:p w:rsidR="00C076BE" w:rsidRPr="00FF3839" w:rsidRDefault="00C076BE" w:rsidP="000B7A8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I.C. DON BOSCO </w:t>
            </w:r>
          </w:p>
        </w:tc>
      </w:tr>
      <w:tr w:rsidR="00FF3839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C076B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ANANIA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C076B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CHIARA</w:t>
            </w:r>
          </w:p>
        </w:tc>
        <w:tc>
          <w:tcPr>
            <w:tcW w:w="976" w:type="dxa"/>
            <w:vAlign w:val="center"/>
          </w:tcPr>
          <w:p w:rsidR="00C076BE" w:rsidRPr="00197303" w:rsidRDefault="00C076BE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08/07/2002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12’’13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80 Mt.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197303" w:rsidP="00874697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D’URSO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874697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DAVIDE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874697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29/05/2003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9’’75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BA227F" w:rsidP="00A96ED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PINCA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BA227F" w:rsidP="00A96ED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IVANA</w:t>
            </w:r>
          </w:p>
        </w:tc>
        <w:tc>
          <w:tcPr>
            <w:tcW w:w="976" w:type="dxa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27/08/2003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16’’78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80 Hs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C076BE" w:rsidP="00E666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caps/>
                <w:sz w:val="16"/>
                <w:szCs w:val="16"/>
              </w:rPr>
              <w:t>COCCA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E666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caps/>
                <w:sz w:val="16"/>
                <w:szCs w:val="16"/>
              </w:rPr>
              <w:t>ENRICO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E666A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29/03/2003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15’’57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BA227F" w:rsidP="00BA227F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 xml:space="preserve">PINCA 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GIULIA</w:t>
            </w:r>
          </w:p>
        </w:tc>
        <w:tc>
          <w:tcPr>
            <w:tcW w:w="976" w:type="dxa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26/09/2003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3’57’’24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04F91">
              <w:rPr>
                <w:rFonts w:ascii="Tahoma" w:hAnsi="Tahoma" w:cs="Tahoma"/>
                <w:sz w:val="14"/>
                <w:szCs w:val="16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CATALANO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MATTEO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09/03/2002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3’41’’99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QUARANTA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DENISE</w:t>
            </w:r>
          </w:p>
        </w:tc>
        <w:tc>
          <w:tcPr>
            <w:tcW w:w="976" w:type="dxa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14/10/2002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1,26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LIGORIO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GABRIELE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30/04/2003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1,37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MOTOLESE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CARLOTTA</w:t>
            </w:r>
          </w:p>
        </w:tc>
        <w:tc>
          <w:tcPr>
            <w:tcW w:w="976" w:type="dxa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16/08/2003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3,80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SANTORO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GIANDOMENICO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14/09/2003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3,90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MANCO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976" w:type="dxa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09/06/2003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MARINO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22/05/2002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8,65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622" w:type="dxa"/>
            <w:vAlign w:val="center"/>
          </w:tcPr>
          <w:p w:rsidR="00C076BE" w:rsidRPr="00FF3839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298" w:type="dxa"/>
            <w:gridSpan w:val="3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CARAMIA</w:t>
            </w:r>
          </w:p>
        </w:tc>
        <w:tc>
          <w:tcPr>
            <w:tcW w:w="1304" w:type="dxa"/>
            <w:gridSpan w:val="2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ALEXANDRA</w:t>
            </w:r>
          </w:p>
        </w:tc>
        <w:tc>
          <w:tcPr>
            <w:tcW w:w="976" w:type="dxa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19/01/2003</w:t>
            </w:r>
          </w:p>
        </w:tc>
        <w:tc>
          <w:tcPr>
            <w:tcW w:w="991" w:type="dxa"/>
            <w:vAlign w:val="center"/>
          </w:tcPr>
          <w:p w:rsidR="00C076BE" w:rsidRPr="00197303" w:rsidRDefault="00BA227F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21,76</w:t>
            </w:r>
          </w:p>
        </w:tc>
        <w:tc>
          <w:tcPr>
            <w:tcW w:w="624" w:type="dxa"/>
            <w:gridSpan w:val="3"/>
            <w:vAlign w:val="center"/>
          </w:tcPr>
          <w:p w:rsidR="00C076BE" w:rsidRPr="00197303" w:rsidRDefault="00C076BE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Vortex</w:t>
            </w:r>
          </w:p>
        </w:tc>
        <w:tc>
          <w:tcPr>
            <w:tcW w:w="1332" w:type="dxa"/>
            <w:gridSpan w:val="2"/>
            <w:vAlign w:val="center"/>
          </w:tcPr>
          <w:p w:rsidR="00C076BE" w:rsidRPr="00197303" w:rsidRDefault="00BA227F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GUARINI</w:t>
            </w:r>
          </w:p>
        </w:tc>
        <w:tc>
          <w:tcPr>
            <w:tcW w:w="1333" w:type="dxa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CIRO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197303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29/1102002</w:t>
            </w:r>
          </w:p>
        </w:tc>
        <w:tc>
          <w:tcPr>
            <w:tcW w:w="1014" w:type="dxa"/>
            <w:gridSpan w:val="3"/>
            <w:vAlign w:val="center"/>
          </w:tcPr>
          <w:p w:rsidR="00C076BE" w:rsidRPr="00197303" w:rsidRDefault="00C076BE" w:rsidP="006E0B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35,35</w:t>
            </w:r>
          </w:p>
        </w:tc>
      </w:tr>
      <w:tr w:rsidR="00155CB4" w:rsidTr="00604F91">
        <w:trPr>
          <w:trHeight w:val="340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155CB4" w:rsidRPr="00E64148" w:rsidRDefault="00155CB4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>
              <w:rPr>
                <w:rFonts w:ascii="Tahoma" w:hAnsi="Tahoma" w:cs="Tahoma"/>
                <w:sz w:val="16"/>
                <w:szCs w:val="18"/>
              </w:rPr>
              <w:t xml:space="preserve"> Prof. ANTONIO CATALANO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155CB4" w:rsidRPr="00E64148" w:rsidRDefault="00155CB4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>
              <w:rPr>
                <w:rFonts w:ascii="Tahoma" w:hAnsi="Tahoma" w:cs="Tahoma"/>
                <w:sz w:val="16"/>
                <w:szCs w:val="18"/>
              </w:rPr>
              <w:t xml:space="preserve">339 3564969 </w:t>
            </w:r>
          </w:p>
        </w:tc>
        <w:tc>
          <w:tcPr>
            <w:tcW w:w="5303" w:type="dxa"/>
            <w:gridSpan w:val="12"/>
            <w:tcBorders>
              <w:bottom w:val="single" w:sz="4" w:space="0" w:color="auto"/>
            </w:tcBorders>
            <w:vAlign w:val="center"/>
          </w:tcPr>
          <w:p w:rsidR="00155CB4" w:rsidRPr="00E64148" w:rsidRDefault="00155CB4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>
              <w:rPr>
                <w:rFonts w:ascii="Tahoma" w:hAnsi="Tahoma" w:cs="Tahoma"/>
                <w:sz w:val="16"/>
                <w:szCs w:val="18"/>
              </w:rPr>
              <w:t xml:space="preserve"> Prof. FRANCO TORRO  Cell. </w:t>
            </w:r>
            <w:r w:rsidR="00E65E8F">
              <w:rPr>
                <w:rFonts w:ascii="Tahoma" w:hAnsi="Tahoma" w:cs="Tahoma"/>
                <w:sz w:val="16"/>
                <w:szCs w:val="18"/>
              </w:rPr>
              <w:t>335 1404980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C076BE" w:rsidRPr="00AA4876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C076BE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C076BE" w:rsidRPr="00AA4876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C076BE" w:rsidRPr="00AA4876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C076BE" w:rsidRPr="00FF3839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C076BE" w:rsidRPr="00FF3839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C076BE" w:rsidRPr="00FF3839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C076BE" w:rsidRPr="00FF3839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C076BE" w:rsidRPr="00FF3839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C076BE" w:rsidRPr="00FF3839" w:rsidRDefault="00C076BE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0B7A8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0B7A8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PIGNATELLI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PIERGIANNI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SABRINA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26/03/2003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11’’75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DE AMICIS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MARSEGLIA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14/08/2002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1,31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TARANTO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MORO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CATALANO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ALESSIA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20/01/2003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24,30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1973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 xml:space="preserve">I.C. PIGNATELLI 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1973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caps/>
                <w:sz w:val="16"/>
                <w:szCs w:val="16"/>
              </w:rPr>
              <w:t xml:space="preserve">KOCEIC 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caps/>
                <w:sz w:val="16"/>
                <w:szCs w:val="16"/>
              </w:rPr>
              <w:t>EVA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08/11/2003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15’09’’36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MONTEIASI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L. DA VINCI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LOMBARDI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VITO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29/07/2003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3’27’’62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PIGNATELLI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MELONI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FEDERICO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06/06/2002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4,41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0B7A8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0B7A8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PIGNATELLI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CARAGLIA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13/05/2002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9,19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0B7A8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MONTEIASI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0B7A8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L. DA VINCI</w:t>
            </w:r>
          </w:p>
        </w:tc>
        <w:tc>
          <w:tcPr>
            <w:tcW w:w="1678" w:type="dxa"/>
            <w:gridSpan w:val="3"/>
          </w:tcPr>
          <w:p w:rsidR="00197303" w:rsidRPr="00197303" w:rsidRDefault="00197303" w:rsidP="00C076BE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LUDOVICO</w:t>
            </w:r>
          </w:p>
        </w:tc>
        <w:tc>
          <w:tcPr>
            <w:tcW w:w="1583" w:type="dxa"/>
            <w:gridSpan w:val="3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000" w:type="dxa"/>
            <w:gridSpan w:val="3"/>
            <w:vAlign w:val="center"/>
          </w:tcPr>
          <w:p w:rsidR="00197303" w:rsidRPr="00197303" w:rsidRDefault="00197303" w:rsidP="00BA227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02/05/2002</w:t>
            </w:r>
          </w:p>
        </w:tc>
        <w:tc>
          <w:tcPr>
            <w:tcW w:w="1001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49,45</w:t>
            </w:r>
          </w:p>
        </w:tc>
      </w:tr>
      <w:tr w:rsidR="00197303" w:rsidTr="00604F91">
        <w:trPr>
          <w:trHeight w:val="340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197303" w:rsidRPr="00197303" w:rsidRDefault="00197303" w:rsidP="00C076BE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303" w:rsidRPr="00AA4876" w:rsidTr="00604F91">
        <w:trPr>
          <w:trHeight w:val="340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197303" w:rsidRPr="00AA4876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197303" w:rsidRPr="00FF3839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AA4876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197303" w:rsidRPr="00AA4876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Mis.</w:t>
            </w:r>
          </w:p>
        </w:tc>
      </w:tr>
      <w:tr w:rsidR="00197303" w:rsidRPr="00E64148" w:rsidTr="00604F91">
        <w:trPr>
          <w:trHeight w:val="340"/>
          <w:jc w:val="center"/>
        </w:trPr>
        <w:tc>
          <w:tcPr>
            <w:tcW w:w="711" w:type="dxa"/>
            <w:gridSpan w:val="2"/>
            <w:vAlign w:val="center"/>
          </w:tcPr>
          <w:p w:rsidR="00197303" w:rsidRPr="00FF3839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197303" w:rsidRPr="00FF3839" w:rsidRDefault="00197303" w:rsidP="00C076B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I.C. DON BOSCO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PERDUNO</w:t>
            </w:r>
          </w:p>
        </w:tc>
        <w:tc>
          <w:tcPr>
            <w:tcW w:w="1583" w:type="dxa"/>
            <w:gridSpan w:val="3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MICHAEL</w:t>
            </w:r>
          </w:p>
        </w:tc>
        <w:tc>
          <w:tcPr>
            <w:tcW w:w="582" w:type="dxa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21/11/2002</w:t>
            </w:r>
          </w:p>
        </w:tc>
        <w:tc>
          <w:tcPr>
            <w:tcW w:w="569" w:type="dxa"/>
            <w:vAlign w:val="center"/>
          </w:tcPr>
          <w:p w:rsidR="00197303" w:rsidRPr="00197303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7303">
              <w:rPr>
                <w:rFonts w:ascii="Tahoma" w:hAnsi="Tahoma" w:cs="Tahoma"/>
                <w:sz w:val="16"/>
                <w:szCs w:val="16"/>
              </w:rPr>
              <w:t>23,65</w:t>
            </w:r>
          </w:p>
        </w:tc>
      </w:tr>
      <w:tr w:rsidR="00197303" w:rsidRPr="00E64148" w:rsidTr="00604F91">
        <w:trPr>
          <w:trHeight w:val="340"/>
          <w:jc w:val="center"/>
        </w:trPr>
        <w:tc>
          <w:tcPr>
            <w:tcW w:w="5232" w:type="dxa"/>
            <w:gridSpan w:val="9"/>
            <w:vAlign w:val="center"/>
          </w:tcPr>
          <w:p w:rsidR="00197303" w:rsidRPr="00E64148" w:rsidRDefault="00197303" w:rsidP="00C076B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  <w:r w:rsidR="00ED3421">
              <w:rPr>
                <w:rFonts w:ascii="Tahoma" w:hAnsi="Tahoma" w:cs="Tahoma"/>
                <w:sz w:val="16"/>
                <w:szCs w:val="18"/>
              </w:rPr>
              <w:t xml:space="preserve"> Prof. ANTONIO CATALANO</w:t>
            </w:r>
          </w:p>
        </w:tc>
        <w:tc>
          <w:tcPr>
            <w:tcW w:w="1678" w:type="dxa"/>
            <w:gridSpan w:val="3"/>
            <w:vAlign w:val="center"/>
          </w:tcPr>
          <w:p w:rsidR="00197303" w:rsidRPr="00E64148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97303" w:rsidRPr="00E64148" w:rsidRDefault="00197303" w:rsidP="00C076B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197303" w:rsidRPr="00E64148" w:rsidRDefault="00197303" w:rsidP="00BA227F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  <w:r w:rsidR="00ED3421">
              <w:rPr>
                <w:rFonts w:ascii="Tahoma" w:hAnsi="Tahoma" w:cs="Tahoma"/>
                <w:sz w:val="16"/>
                <w:szCs w:val="18"/>
              </w:rPr>
              <w:t xml:space="preserve"> 339 3564969</w:t>
            </w:r>
          </w:p>
        </w:tc>
      </w:tr>
    </w:tbl>
    <w:p w:rsidR="00BA227F" w:rsidRDefault="00FC41CD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</w:p>
    <w:p w:rsidR="00BA227F" w:rsidRDefault="00BA227F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</w:p>
    <w:p w:rsidR="00F93625" w:rsidRDefault="00BA227F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 w:rsidR="00FC41CD">
        <w:rPr>
          <w:rFonts w:ascii="Tahoma" w:hAnsi="Tahoma" w:cs="Tahoma"/>
          <w:b w:val="0"/>
          <w:bCs w:val="0"/>
          <w:i w:val="0"/>
          <w:sz w:val="16"/>
          <w:szCs w:val="16"/>
        </w:rPr>
        <w:t xml:space="preserve">Il </w:t>
      </w:r>
      <w:r w:rsidR="00604F91">
        <w:rPr>
          <w:rFonts w:ascii="Tahoma" w:hAnsi="Tahoma" w:cs="Tahoma"/>
          <w:b w:val="0"/>
          <w:bCs w:val="0"/>
          <w:i w:val="0"/>
          <w:sz w:val="16"/>
          <w:szCs w:val="16"/>
        </w:rPr>
        <w:t>Docente Esperto</w:t>
      </w:r>
    </w:p>
    <w:p w:rsidR="00FC41CD" w:rsidRPr="00FC41CD" w:rsidRDefault="00FC41CD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 w:rsidR="00604F91">
        <w:rPr>
          <w:rFonts w:ascii="Tahoma" w:hAnsi="Tahoma" w:cs="Tahoma"/>
          <w:b w:val="0"/>
          <w:bCs w:val="0"/>
          <w:i w:val="0"/>
          <w:sz w:val="16"/>
          <w:szCs w:val="16"/>
        </w:rPr>
        <w:t>Maria Montrone</w:t>
      </w:r>
    </w:p>
    <w:sectPr w:rsidR="00FC41CD" w:rsidRPr="00FC41CD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FA8" w:rsidRDefault="005C7FA8" w:rsidP="00E64148">
      <w:r>
        <w:separator/>
      </w:r>
    </w:p>
  </w:endnote>
  <w:endnote w:type="continuationSeparator" w:id="1">
    <w:p w:rsidR="005C7FA8" w:rsidRDefault="005C7FA8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FA8" w:rsidRDefault="005C7FA8" w:rsidP="00E64148">
      <w:r>
        <w:separator/>
      </w:r>
    </w:p>
  </w:footnote>
  <w:footnote w:type="continuationSeparator" w:id="1">
    <w:p w:rsidR="005C7FA8" w:rsidRDefault="005C7FA8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266700" cy="29512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838" cy="298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E64148">
      <w:rPr>
        <w:rFonts w:ascii="Tahoma,Bold" w:hAnsi="Tahoma,Bold" w:cs="Tahoma,Bold"/>
        <w:bCs/>
        <w:sz w:val="20"/>
        <w:szCs w:val="32"/>
      </w:rPr>
      <w:t>Ministero dell’Istruzione, dell’Università e della Ricerca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Ufficio Scolastico Regionale per la Puglia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E64148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</w:p>
  <w:p w:rsidR="00E64148" w:rsidRPr="00E64148" w:rsidRDefault="00E64148" w:rsidP="00E64148">
    <w:pPr>
      <w:jc w:val="center"/>
      <w:rPr>
        <w:sz w:val="22"/>
      </w:rPr>
    </w:pP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22663"/>
    <w:rsid w:val="00066B92"/>
    <w:rsid w:val="0007127E"/>
    <w:rsid w:val="00133949"/>
    <w:rsid w:val="00155CB4"/>
    <w:rsid w:val="001656E4"/>
    <w:rsid w:val="00180FF9"/>
    <w:rsid w:val="00197303"/>
    <w:rsid w:val="001977C2"/>
    <w:rsid w:val="001B7B2B"/>
    <w:rsid w:val="002127F0"/>
    <w:rsid w:val="0025429E"/>
    <w:rsid w:val="002A5B3F"/>
    <w:rsid w:val="002F26F4"/>
    <w:rsid w:val="00311794"/>
    <w:rsid w:val="00397558"/>
    <w:rsid w:val="003E6001"/>
    <w:rsid w:val="003E682E"/>
    <w:rsid w:val="00432949"/>
    <w:rsid w:val="00447919"/>
    <w:rsid w:val="004F47EB"/>
    <w:rsid w:val="00597D93"/>
    <w:rsid w:val="005A7F94"/>
    <w:rsid w:val="005C58D8"/>
    <w:rsid w:val="005C7FA8"/>
    <w:rsid w:val="005E62AD"/>
    <w:rsid w:val="005F0C83"/>
    <w:rsid w:val="00604F91"/>
    <w:rsid w:val="00653F3C"/>
    <w:rsid w:val="00675458"/>
    <w:rsid w:val="006761A3"/>
    <w:rsid w:val="006954CB"/>
    <w:rsid w:val="006A483A"/>
    <w:rsid w:val="006C6E3B"/>
    <w:rsid w:val="006E0B34"/>
    <w:rsid w:val="006F6D60"/>
    <w:rsid w:val="00773355"/>
    <w:rsid w:val="00796AD6"/>
    <w:rsid w:val="007C1C1C"/>
    <w:rsid w:val="00840328"/>
    <w:rsid w:val="008C3AD9"/>
    <w:rsid w:val="008F1139"/>
    <w:rsid w:val="008F71A6"/>
    <w:rsid w:val="009450D0"/>
    <w:rsid w:val="009E434D"/>
    <w:rsid w:val="00AA4876"/>
    <w:rsid w:val="00AC0424"/>
    <w:rsid w:val="00B06EC5"/>
    <w:rsid w:val="00B157DB"/>
    <w:rsid w:val="00B54972"/>
    <w:rsid w:val="00B8493A"/>
    <w:rsid w:val="00BA227F"/>
    <w:rsid w:val="00BD409E"/>
    <w:rsid w:val="00BF4FC0"/>
    <w:rsid w:val="00C076BE"/>
    <w:rsid w:val="00C53E34"/>
    <w:rsid w:val="00C866FD"/>
    <w:rsid w:val="00CD1646"/>
    <w:rsid w:val="00CD64DE"/>
    <w:rsid w:val="00D16262"/>
    <w:rsid w:val="00D21D80"/>
    <w:rsid w:val="00D315AF"/>
    <w:rsid w:val="00D33C0B"/>
    <w:rsid w:val="00D72E8F"/>
    <w:rsid w:val="00D75949"/>
    <w:rsid w:val="00D91541"/>
    <w:rsid w:val="00DE0FA2"/>
    <w:rsid w:val="00E165BD"/>
    <w:rsid w:val="00E17A8F"/>
    <w:rsid w:val="00E2794F"/>
    <w:rsid w:val="00E64148"/>
    <w:rsid w:val="00E65E8F"/>
    <w:rsid w:val="00ED3421"/>
    <w:rsid w:val="00F21B35"/>
    <w:rsid w:val="00F30F1F"/>
    <w:rsid w:val="00F459F7"/>
    <w:rsid w:val="00F507A9"/>
    <w:rsid w:val="00F534C9"/>
    <w:rsid w:val="00F830C0"/>
    <w:rsid w:val="00F84960"/>
    <w:rsid w:val="00F86440"/>
    <w:rsid w:val="00F93625"/>
    <w:rsid w:val="00FC41CD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9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2010-11-22T08:34:00Z</cp:lastPrinted>
  <dcterms:created xsi:type="dcterms:W3CDTF">2016-04-18T06:33:00Z</dcterms:created>
  <dcterms:modified xsi:type="dcterms:W3CDTF">2016-04-18T06:36:00Z</dcterms:modified>
</cp:coreProperties>
</file>